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DF344" w14:textId="77777777" w:rsidR="00E3270C" w:rsidRDefault="00EC28A2" w:rsidP="00EC28A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แบบเสนอ</w:t>
      </w:r>
      <w:r w:rsidR="00597A00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เพื่อขอ</w:t>
      </w:r>
      <w:r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อนุมัติโครงการ</w:t>
      </w:r>
      <w:r w:rsidR="000C663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</w:t>
      </w:r>
      <w:r w:rsidR="000C663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ณ พ.ศ. 2567 </w:t>
      </w:r>
    </w:p>
    <w:p w14:paraId="259B23FF" w14:textId="710A5609" w:rsidR="00EC28A2" w:rsidRDefault="000C6635" w:rsidP="00EC28A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วิทยาลัยเทคนิคอุบลราชธานี</w:t>
      </w:r>
    </w:p>
    <w:p w14:paraId="385AD97C" w14:textId="77777777" w:rsidR="00E3270C" w:rsidRDefault="00E3270C" w:rsidP="00EC28A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4E2AC69" w14:textId="10562DDC" w:rsidR="000C6635" w:rsidRPr="000C6635" w:rsidRDefault="000C6635" w:rsidP="00EC28A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p w14:paraId="7528709E" w14:textId="2449E3E6" w:rsidR="005B38F1" w:rsidRPr="000C6635" w:rsidRDefault="006E2D92" w:rsidP="005B38F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1.</w:t>
      </w:r>
      <w:r w:rsidR="00672D4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EC28A2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0C663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25219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...............................</w:t>
      </w:r>
      <w:r w:rsidR="000C663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</w:t>
      </w:r>
      <w:r w:rsidR="00672D4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</w:t>
      </w:r>
    </w:p>
    <w:p w14:paraId="2B754B18" w14:textId="6488BA6E" w:rsidR="005B38F1" w:rsidRPr="000C6635" w:rsidRDefault="00672D44" w:rsidP="005B38F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2. 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ชื่อบุคคล/หน่วยรับผิดชอบ</w:t>
      </w:r>
      <w:r w:rsidR="00EC28A2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A25219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.............................</w:t>
      </w:r>
    </w:p>
    <w:p w14:paraId="7B60592C" w14:textId="6C64F61C" w:rsidR="005B38F1" w:rsidRPr="000C6635" w:rsidRDefault="00672D44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3. 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C2E4D" w:rsidRPr="000C663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5E8B22A" w14:textId="3F42DB0E" w:rsidR="00EC28A2" w:rsidRPr="000C6635" w:rsidRDefault="00EC28A2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338B877" w14:textId="77777777" w:rsidR="00EC28A2" w:rsidRPr="000C6635" w:rsidRDefault="00EC28A2" w:rsidP="00EC28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02DA7EA2" w14:textId="77777777" w:rsidR="00EC28A2" w:rsidRPr="000C6635" w:rsidRDefault="00EC28A2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4C0E696" w14:textId="78427C71" w:rsidR="005B38F1" w:rsidRPr="000C6635" w:rsidRDefault="00672D44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4. 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14:paraId="2AEC3040" w14:textId="77777777" w:rsidR="00EC28A2" w:rsidRPr="000C6635" w:rsidRDefault="00EC28A2" w:rsidP="00EC28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4203DCF8" w14:textId="77777777" w:rsidR="00EC28A2" w:rsidRPr="000C6635" w:rsidRDefault="00EC28A2" w:rsidP="00EC28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3B2C3B50" w14:textId="77777777" w:rsidR="00EC28A2" w:rsidRPr="000C6635" w:rsidRDefault="00EC28A2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25D3E516" w14:textId="29ACE706" w:rsidR="005B38F1" w:rsidRPr="000C6635" w:rsidRDefault="00672D44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5. 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เป้าหมายและตัวชี้วัดสำเร็จ</w:t>
      </w:r>
    </w:p>
    <w:p w14:paraId="4D084C57" w14:textId="22F946F7" w:rsidR="005B38F1" w:rsidRPr="000C6635" w:rsidRDefault="005B38F1" w:rsidP="005B38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เชิงปริมาณ</w:t>
      </w:r>
    </w:p>
    <w:p w14:paraId="50242A4D" w14:textId="77777777" w:rsidR="00EC28A2" w:rsidRPr="000C6635" w:rsidRDefault="00EC28A2" w:rsidP="00EC28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CE5126C" w14:textId="1FA1C4ED" w:rsidR="005B38F1" w:rsidRPr="000C6635" w:rsidRDefault="005B38F1" w:rsidP="005B38F1">
      <w:pPr>
        <w:tabs>
          <w:tab w:val="left" w:pos="720"/>
          <w:tab w:val="left" w:pos="1440"/>
          <w:tab w:val="left" w:pos="192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เชิงคุณภาพ</w:t>
      </w:r>
    </w:p>
    <w:p w14:paraId="2744ED03" w14:textId="77777777" w:rsidR="00EC28A2" w:rsidRPr="000C6635" w:rsidRDefault="00EC28A2" w:rsidP="00EC28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C0C8487" w14:textId="77777777" w:rsidR="00EC28A2" w:rsidRPr="000C6635" w:rsidRDefault="00EC28A2" w:rsidP="005B38F1">
      <w:pPr>
        <w:tabs>
          <w:tab w:val="left" w:pos="720"/>
          <w:tab w:val="left" w:pos="1440"/>
          <w:tab w:val="left" w:pos="192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11CA87F1" w14:textId="6927A147" w:rsidR="00EC28A2" w:rsidRPr="000C6635" w:rsidRDefault="00672D44" w:rsidP="00EC28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6. 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สถานที่</w:t>
      </w:r>
      <w:r w:rsidR="000C6635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ดำเนินการ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EC28A2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="00EC28A2"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4FB22D4B" w14:textId="21CDED0A" w:rsidR="005B38F1" w:rsidRPr="000C6635" w:rsidRDefault="005B38F1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395E3663" w14:textId="3063014D" w:rsidR="005B38F1" w:rsidRDefault="00672D44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7. 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กิจกรรมและขั้นตอนการดำเนินการ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ระยะเวลา</w:t>
      </w:r>
    </w:p>
    <w:p w14:paraId="3194B595" w14:textId="77777777" w:rsidR="000C6635" w:rsidRPr="000C6635" w:rsidRDefault="000C6635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741"/>
      </w:tblGrid>
      <w:tr w:rsidR="00A25219" w:rsidRPr="00D868D6" w14:paraId="4B3B13BB" w14:textId="77777777" w:rsidTr="0072087A">
        <w:trPr>
          <w:cantSplit/>
        </w:trPr>
        <w:tc>
          <w:tcPr>
            <w:tcW w:w="2127" w:type="dxa"/>
            <w:vMerge w:val="restart"/>
            <w:vAlign w:val="center"/>
          </w:tcPr>
          <w:p w14:paraId="412AA7AD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276" w:type="dxa"/>
            <w:vMerge w:val="restart"/>
            <w:vAlign w:val="center"/>
          </w:tcPr>
          <w:p w14:paraId="1C6F628E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วงจร</w:t>
            </w:r>
            <w:proofErr w:type="spellStart"/>
            <w:r w:rsidRPr="00D868D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เดม</w:t>
            </w:r>
            <w:proofErr w:type="spellEnd"/>
            <w:r w:rsidRPr="00D868D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มิ่ง</w:t>
            </w:r>
          </w:p>
          <w:p w14:paraId="782498BB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( 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Deming 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14:paraId="2F043226" w14:textId="3D1B4385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7331A" w:rsidRPr="00D868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256</w:t>
            </w:r>
            <w:r w:rsidR="008052F5" w:rsidRPr="00D868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104" w:type="dxa"/>
            <w:gridSpan w:val="9"/>
            <w:vAlign w:val="center"/>
          </w:tcPr>
          <w:p w14:paraId="4F04AB27" w14:textId="69370DF9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7331A" w:rsidRPr="00D868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256</w:t>
            </w:r>
            <w:r w:rsidR="008052F5" w:rsidRPr="00D868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41" w:type="dxa"/>
            <w:vMerge w:val="restart"/>
            <w:vAlign w:val="center"/>
          </w:tcPr>
          <w:p w14:paraId="0126DEB9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5219" w:rsidRPr="00D868D6" w14:paraId="78320755" w14:textId="77777777" w:rsidTr="0072087A">
        <w:trPr>
          <w:cantSplit/>
        </w:trPr>
        <w:tc>
          <w:tcPr>
            <w:tcW w:w="2127" w:type="dxa"/>
            <w:vMerge/>
            <w:vAlign w:val="center"/>
          </w:tcPr>
          <w:p w14:paraId="3470D370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676C4135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0E8012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2A540902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14:paraId="74EA5CBA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5DF444F4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7F06285E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</w:p>
        </w:tc>
        <w:tc>
          <w:tcPr>
            <w:tcW w:w="567" w:type="dxa"/>
            <w:vAlign w:val="center"/>
          </w:tcPr>
          <w:p w14:paraId="2A479549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1736E42B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14:paraId="2FDC0683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26F28E9B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14:paraId="4255A0EE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6A0BB562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</w:p>
        </w:tc>
        <w:tc>
          <w:tcPr>
            <w:tcW w:w="568" w:type="dxa"/>
            <w:vAlign w:val="center"/>
          </w:tcPr>
          <w:p w14:paraId="5E3A5228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41" w:type="dxa"/>
            <w:vMerge/>
          </w:tcPr>
          <w:p w14:paraId="7E6EB566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5219" w:rsidRPr="000C6635" w14:paraId="71023319" w14:textId="77777777" w:rsidTr="0072087A">
        <w:trPr>
          <w:cantSplit/>
        </w:trPr>
        <w:tc>
          <w:tcPr>
            <w:tcW w:w="2127" w:type="dxa"/>
            <w:vAlign w:val="center"/>
          </w:tcPr>
          <w:p w14:paraId="32503CB1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C6635">
              <w:rPr>
                <w:rFonts w:ascii="TH SarabunPSK" w:eastAsia="Cordia New" w:hAnsi="TH SarabunPSK" w:cs="TH SarabunPSK"/>
                <w:sz w:val="28"/>
                <w:cs/>
              </w:rPr>
              <w:t>1. เสนอโครงการเพื่อขอ</w:t>
            </w:r>
          </w:p>
          <w:p w14:paraId="4B35330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C6635">
              <w:rPr>
                <w:rFonts w:ascii="TH SarabunPSK" w:eastAsia="Cordia New" w:hAnsi="TH SarabunPSK" w:cs="TH SarabunPSK"/>
                <w:sz w:val="28"/>
                <w:cs/>
              </w:rPr>
              <w:t xml:space="preserve">   อนุมัติ</w:t>
            </w:r>
            <w:r w:rsidRPr="000C6635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</w:p>
        </w:tc>
        <w:tc>
          <w:tcPr>
            <w:tcW w:w="1276" w:type="dxa"/>
          </w:tcPr>
          <w:p w14:paraId="52F3A6DA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color w:val="C0C0C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4D714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color w:val="C0C0C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CC0AF6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CD3A09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84DBA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AA5F9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8E0D49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A07C7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D3BDFD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C8E2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56D9BE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C2ADC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B3515C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</w:tcPr>
          <w:p w14:paraId="3E918E05" w14:textId="77777777" w:rsidR="00A25219" w:rsidRPr="000C6635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5219" w:rsidRPr="000C6635" w14:paraId="5048397D" w14:textId="77777777" w:rsidTr="0072087A">
        <w:trPr>
          <w:trHeight w:val="422"/>
        </w:trPr>
        <w:tc>
          <w:tcPr>
            <w:tcW w:w="2127" w:type="dxa"/>
            <w:vAlign w:val="center"/>
          </w:tcPr>
          <w:p w14:paraId="7C6F4BC0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6635">
              <w:rPr>
                <w:rFonts w:ascii="TH SarabunPSK" w:eastAsia="Cordia New" w:hAnsi="TH SarabunPSK" w:cs="TH SarabunPSK"/>
                <w:sz w:val="28"/>
              </w:rPr>
              <w:t>2.</w:t>
            </w:r>
            <w:r w:rsidRPr="000C6635">
              <w:rPr>
                <w:rFonts w:ascii="TH SarabunPSK" w:eastAsia="Cordia New" w:hAnsi="TH SarabunPSK" w:cs="TH SarabunPSK"/>
                <w:sz w:val="28"/>
                <w:cs/>
              </w:rPr>
              <w:t xml:space="preserve"> วางแผนดำเนินการ</w:t>
            </w:r>
          </w:p>
        </w:tc>
        <w:tc>
          <w:tcPr>
            <w:tcW w:w="1276" w:type="dxa"/>
          </w:tcPr>
          <w:p w14:paraId="54BA06C0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A1D34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361B2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37E347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16C6C7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D48BA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FF14F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D4D6AC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3C5722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E7743D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632D89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D6D7D4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622D1F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0DE6EA9" w14:textId="77777777" w:rsidR="00A25219" w:rsidRPr="000C6635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5219" w:rsidRPr="000C6635" w14:paraId="3AF941F6" w14:textId="77777777" w:rsidTr="0072087A">
        <w:tc>
          <w:tcPr>
            <w:tcW w:w="2127" w:type="dxa"/>
            <w:vAlign w:val="center"/>
          </w:tcPr>
          <w:p w14:paraId="7DD2400E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6635">
              <w:rPr>
                <w:rFonts w:ascii="TH SarabunPSK" w:eastAsia="Cordia New" w:hAnsi="TH SarabunPSK" w:cs="TH SarabunPSK"/>
                <w:sz w:val="28"/>
              </w:rPr>
              <w:t xml:space="preserve">3. </w:t>
            </w:r>
            <w:r w:rsidRPr="000C6635">
              <w:rPr>
                <w:rFonts w:ascii="TH SarabunPSK" w:eastAsia="Cordia New" w:hAnsi="TH SarabunPSK" w:cs="TH SarabunPSK"/>
                <w:sz w:val="28"/>
                <w:cs/>
              </w:rPr>
              <w:t>ประชุมคณะกรรมการ</w:t>
            </w:r>
          </w:p>
        </w:tc>
        <w:tc>
          <w:tcPr>
            <w:tcW w:w="1276" w:type="dxa"/>
          </w:tcPr>
          <w:p w14:paraId="05F05C84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19D824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5D305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D16B2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C8721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8B602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B4D55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2913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9D4EE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A822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00E40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0F7F4C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B935C7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F4F944E" w14:textId="77777777" w:rsidR="00A25219" w:rsidRPr="000C6635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5219" w:rsidRPr="000C6635" w14:paraId="24C5DF3B" w14:textId="77777777" w:rsidTr="0072087A">
        <w:tc>
          <w:tcPr>
            <w:tcW w:w="2127" w:type="dxa"/>
            <w:vAlign w:val="center"/>
          </w:tcPr>
          <w:p w14:paraId="07645B1A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6635">
              <w:rPr>
                <w:rFonts w:ascii="TH SarabunPSK" w:eastAsia="Cordia New" w:hAnsi="TH SarabunPSK" w:cs="TH SarabunPSK"/>
                <w:sz w:val="28"/>
              </w:rPr>
              <w:t>4.</w:t>
            </w:r>
            <w:r w:rsidRPr="000C6635">
              <w:rPr>
                <w:rFonts w:ascii="TH SarabunPSK" w:eastAsia="Cordia New" w:hAnsi="TH SarabunPSK" w:cs="TH SarabunPSK"/>
                <w:sz w:val="28"/>
                <w:cs/>
              </w:rPr>
              <w:t xml:space="preserve"> ดำเนินการตามแผน</w:t>
            </w:r>
          </w:p>
        </w:tc>
        <w:tc>
          <w:tcPr>
            <w:tcW w:w="1276" w:type="dxa"/>
          </w:tcPr>
          <w:p w14:paraId="3007BB07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9ED96E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081B4A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0BC6E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DAE18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0B3F82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901692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BECFA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313A19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E914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8DDA3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B8590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50FCCDE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A331553" w14:textId="77777777" w:rsidR="00A25219" w:rsidRPr="000C6635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5219" w:rsidRPr="000C6635" w14:paraId="140CDD16" w14:textId="77777777" w:rsidTr="0072087A">
        <w:tc>
          <w:tcPr>
            <w:tcW w:w="2127" w:type="dxa"/>
            <w:vAlign w:val="center"/>
          </w:tcPr>
          <w:p w14:paraId="56119840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6635">
              <w:rPr>
                <w:rFonts w:ascii="TH SarabunPSK" w:eastAsia="Cordia New" w:hAnsi="TH SarabunPSK" w:cs="TH SarabunPSK"/>
                <w:sz w:val="28"/>
              </w:rPr>
              <w:t xml:space="preserve">5. </w:t>
            </w:r>
            <w:r w:rsidRPr="000C6635">
              <w:rPr>
                <w:rFonts w:ascii="TH SarabunPSK" w:eastAsia="Cordia New" w:hAnsi="TH SarabunPSK" w:cs="TH SarabunPSK"/>
                <w:sz w:val="28"/>
                <w:cs/>
              </w:rPr>
              <w:t>ประเมินผลและสรุปผล</w:t>
            </w:r>
          </w:p>
        </w:tc>
        <w:tc>
          <w:tcPr>
            <w:tcW w:w="1276" w:type="dxa"/>
          </w:tcPr>
          <w:p w14:paraId="7C0AA377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2E12BA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14535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18E1B7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97ECB2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601985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BFC74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4CD5F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B96981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114E9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017AD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308A3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3053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4EDDB8F" w14:textId="77777777" w:rsidR="00A25219" w:rsidRPr="000C6635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5219" w:rsidRPr="000C6635" w14:paraId="06EBA2C4" w14:textId="77777777" w:rsidTr="0072087A">
        <w:tc>
          <w:tcPr>
            <w:tcW w:w="2127" w:type="dxa"/>
            <w:vAlign w:val="center"/>
          </w:tcPr>
          <w:p w14:paraId="4C8A4A31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6635">
              <w:rPr>
                <w:rFonts w:ascii="TH SarabunPSK" w:eastAsia="Cordia New" w:hAnsi="TH SarabunPSK" w:cs="TH SarabunPSK"/>
                <w:sz w:val="28"/>
              </w:rPr>
              <w:t>6.</w:t>
            </w:r>
            <w:r w:rsidRPr="000C6635">
              <w:rPr>
                <w:rFonts w:ascii="TH SarabunPSK" w:eastAsia="Cordia New" w:hAnsi="TH SarabunPSK" w:cs="TH SarabunPSK"/>
                <w:sz w:val="28"/>
                <w:cs/>
              </w:rPr>
              <w:t xml:space="preserve"> ปรับปรุงผล</w:t>
            </w:r>
          </w:p>
        </w:tc>
        <w:tc>
          <w:tcPr>
            <w:tcW w:w="1276" w:type="dxa"/>
          </w:tcPr>
          <w:p w14:paraId="704D124A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C38E94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419A9D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51A27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592EF3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6ADF84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B07D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3848B5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4A226C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17421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FDA7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D5DE6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8829C1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CB6ABD9" w14:textId="77777777" w:rsidR="00A25219" w:rsidRPr="000C6635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D0B0F50" w14:textId="77777777" w:rsidR="00A25219" w:rsidRPr="000C6635" w:rsidRDefault="00A25219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C572350" w14:textId="77777777" w:rsidR="00A25219" w:rsidRPr="000C6635" w:rsidRDefault="00A25219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DAADC84" w14:textId="77777777" w:rsidR="003A3805" w:rsidRDefault="003A3805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14:paraId="605B3852" w14:textId="77777777" w:rsidR="000C6635" w:rsidRDefault="000C6635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14:paraId="6078E22F" w14:textId="6135BF03" w:rsidR="005B38F1" w:rsidRPr="000C6635" w:rsidRDefault="00672D44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8. </w:t>
      </w:r>
      <w:r w:rsidR="005B38F1" w:rsidRPr="000C663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งบประมาณ/ทรัพยากร และแหล่งที่มา การดำเนินโครงการ</w:t>
      </w:r>
    </w:p>
    <w:p w14:paraId="188A1C37" w14:textId="6CF892CF" w:rsidR="005B38F1" w:rsidRPr="000C6635" w:rsidRDefault="005B38F1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งบประมาณ  ..........</w:t>
      </w:r>
      <w:r w:rsidR="005B5B55" w:rsidRPr="000C663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........</w:t>
      </w:r>
      <w:r w:rsidRPr="000C663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........ บาท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09"/>
        <w:gridCol w:w="1205"/>
        <w:gridCol w:w="995"/>
        <w:gridCol w:w="1540"/>
        <w:gridCol w:w="1230"/>
        <w:gridCol w:w="1098"/>
        <w:gridCol w:w="939"/>
      </w:tblGrid>
      <w:tr w:rsidR="00741E73" w:rsidRPr="000C6635" w14:paraId="77268089" w14:textId="77777777" w:rsidTr="00741E73">
        <w:tc>
          <w:tcPr>
            <w:tcW w:w="1114" w:type="pct"/>
            <w:vMerge w:val="restart"/>
          </w:tcPr>
          <w:p w14:paraId="0569161E" w14:textId="6A6B2D4C" w:rsidR="00741E73" w:rsidRPr="000C6635" w:rsidRDefault="00741E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6635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C7A01" wp14:editId="4888EEC7">
                      <wp:simplePos x="0" y="0"/>
                      <wp:positionH relativeFrom="column">
                        <wp:posOffset>-35179</wp:posOffset>
                      </wp:positionH>
                      <wp:positionV relativeFrom="paragraph">
                        <wp:posOffset>24663</wp:posOffset>
                      </wp:positionV>
                      <wp:extent cx="1207008" cy="1521562"/>
                      <wp:effectExtent l="0" t="0" r="31750" b="2159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7008" cy="152156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3D16F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.95pt" to="92.3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2B822FDA" w14:textId="77777777" w:rsidR="00741E73" w:rsidRPr="000C6635" w:rsidRDefault="00741E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663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หมวดรายจ่าย</w:t>
            </w:r>
          </w:p>
          <w:p w14:paraId="3C728574" w14:textId="77777777" w:rsidR="00741E73" w:rsidRPr="000C6635" w:rsidRDefault="00741E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10768304" w14:textId="77777777" w:rsidR="00741E73" w:rsidRPr="000C6635" w:rsidRDefault="00741E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C9360C3" w14:textId="77777777" w:rsidR="00741E73" w:rsidRPr="000C6635" w:rsidRDefault="00741E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0BB480C" w14:textId="77777777" w:rsidR="00741E73" w:rsidRPr="000C6635" w:rsidRDefault="00741E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8CFC0F" w14:textId="77777777" w:rsidR="00741E73" w:rsidRPr="000C6635" w:rsidRDefault="00741E7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63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365" w:type="pct"/>
            <w:gridSpan w:val="5"/>
            <w:hideMark/>
          </w:tcPr>
          <w:p w14:paraId="14AE897E" w14:textId="373ED29F" w:rsidR="00741E73" w:rsidRPr="007D043F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แหล่งใช้จ่ายเงิน</w:t>
            </w:r>
          </w:p>
        </w:tc>
        <w:tc>
          <w:tcPr>
            <w:tcW w:w="521" w:type="pct"/>
            <w:vMerge w:val="restart"/>
            <w:hideMark/>
          </w:tcPr>
          <w:p w14:paraId="67E8A6BE" w14:textId="77777777" w:rsidR="00741E73" w:rsidRPr="007D043F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972996E" w14:textId="77777777" w:rsidR="00741E73" w:rsidRPr="007D043F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DD698A" w14:textId="6FA5616D" w:rsidR="00741E73" w:rsidRPr="007D043F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7D04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</w:tr>
      <w:tr w:rsidR="00741E73" w:rsidRPr="000C6635" w14:paraId="2B55B46E" w14:textId="77777777" w:rsidTr="007D043F">
        <w:trPr>
          <w:trHeight w:val="1267"/>
        </w:trPr>
        <w:tc>
          <w:tcPr>
            <w:tcW w:w="0" w:type="auto"/>
            <w:vMerge/>
            <w:hideMark/>
          </w:tcPr>
          <w:p w14:paraId="32059094" w14:textId="77777777" w:rsidR="00741E73" w:rsidRPr="000C6635" w:rsidRDefault="00741E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pct"/>
            <w:hideMark/>
          </w:tcPr>
          <w:p w14:paraId="05D2B932" w14:textId="77777777" w:rsidR="007D043F" w:rsidRPr="007D043F" w:rsidRDefault="007D043F" w:rsidP="003C5EA1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883F2E" w14:textId="7CD9F8C6" w:rsidR="00741E73" w:rsidRPr="007D043F" w:rsidRDefault="00741E73" w:rsidP="003C5EA1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552" w:type="pct"/>
            <w:hideMark/>
          </w:tcPr>
          <w:p w14:paraId="30FB54C9" w14:textId="77777777" w:rsidR="00741E73" w:rsidRPr="007D043F" w:rsidRDefault="00741E73" w:rsidP="003C5EA1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EC9123" w14:textId="77777777" w:rsidR="00741E73" w:rsidRPr="007D043F" w:rsidRDefault="00741E73" w:rsidP="003C5EA1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งบลงทุน</w:t>
            </w:r>
          </w:p>
        </w:tc>
        <w:tc>
          <w:tcPr>
            <w:tcW w:w="854" w:type="pct"/>
            <w:hideMark/>
          </w:tcPr>
          <w:p w14:paraId="34F07837" w14:textId="77777777" w:rsidR="00741E73" w:rsidRPr="007D043F" w:rsidRDefault="00741E73" w:rsidP="003C5E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96A77C" w14:textId="77777777" w:rsidR="00741E73" w:rsidRPr="007D043F" w:rsidRDefault="00741E73" w:rsidP="003C5E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กิจกรรมพัฒนาคุณภาพผู้เรียน</w:t>
            </w:r>
          </w:p>
          <w:p w14:paraId="24DAE79A" w14:textId="6CA42798" w:rsidR="00741E73" w:rsidRPr="007D043F" w:rsidRDefault="00741E73" w:rsidP="003C5EA1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/>
                <w:b/>
                <w:bCs/>
                <w:sz w:val="28"/>
                <w:cs/>
              </w:rPr>
              <w:t>(เรียนฟรี 15 ปี)</w:t>
            </w:r>
          </w:p>
        </w:tc>
        <w:tc>
          <w:tcPr>
            <w:tcW w:w="682" w:type="pct"/>
            <w:hideMark/>
          </w:tcPr>
          <w:p w14:paraId="08409D9E" w14:textId="77777777" w:rsidR="00741E73" w:rsidRPr="007D043F" w:rsidRDefault="00741E73" w:rsidP="003C5E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EB5C63" w14:textId="77777777" w:rsidR="00741E73" w:rsidRPr="007D043F" w:rsidRDefault="00741E73" w:rsidP="003C5E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F3CED1" w14:textId="69D4C1BE" w:rsidR="00741E73" w:rsidRPr="007D043F" w:rsidRDefault="00741E73" w:rsidP="003C5E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งบรายจ่ายอื่น</w:t>
            </w:r>
          </w:p>
        </w:tc>
        <w:tc>
          <w:tcPr>
            <w:tcW w:w="609" w:type="pct"/>
            <w:hideMark/>
          </w:tcPr>
          <w:p w14:paraId="2D441F54" w14:textId="77777777" w:rsidR="00741E73" w:rsidRPr="007D043F" w:rsidRDefault="00741E73" w:rsidP="003C5E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811834" w14:textId="77777777" w:rsidR="00741E73" w:rsidRPr="007D043F" w:rsidRDefault="00741E73" w:rsidP="003C5EA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เงินรายได้สถานศึกษา</w:t>
            </w:r>
          </w:p>
          <w:p w14:paraId="305219E5" w14:textId="3EF12438" w:rsidR="00741E73" w:rsidRPr="007D043F" w:rsidRDefault="00741E73" w:rsidP="003C5E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(บกศ.)</w:t>
            </w:r>
          </w:p>
        </w:tc>
        <w:tc>
          <w:tcPr>
            <w:tcW w:w="0" w:type="auto"/>
            <w:vMerge/>
            <w:hideMark/>
          </w:tcPr>
          <w:p w14:paraId="58B8244E" w14:textId="77777777" w:rsidR="00741E73" w:rsidRPr="000C6635" w:rsidRDefault="00741E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1E73" w:rsidRPr="000C6635" w14:paraId="20C4D0AF" w14:textId="77777777" w:rsidTr="007D043F">
        <w:trPr>
          <w:trHeight w:val="514"/>
        </w:trPr>
        <w:tc>
          <w:tcPr>
            <w:tcW w:w="1114" w:type="pct"/>
            <w:hideMark/>
          </w:tcPr>
          <w:p w14:paraId="11F7AF9D" w14:textId="008A7E9A" w:rsidR="00741E73" w:rsidRPr="007D043F" w:rsidRDefault="00741E73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  <w:r w:rsidRPr="007D043F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D043F">
              <w:rPr>
                <w:rFonts w:ascii="TH SarabunPSK" w:hAnsi="TH SarabunPSK" w:cs="TH SarabunPSK"/>
                <w:sz w:val="28"/>
                <w:cs/>
              </w:rPr>
              <w:t>ค่าตอบแทน ค่าใช้สอยและค่าวัสดุ</w:t>
            </w:r>
          </w:p>
        </w:tc>
        <w:tc>
          <w:tcPr>
            <w:tcW w:w="668" w:type="pct"/>
          </w:tcPr>
          <w:p w14:paraId="6618D0BB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pct"/>
          </w:tcPr>
          <w:p w14:paraId="610C86B3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</w:tcPr>
          <w:p w14:paraId="38986907" w14:textId="77777777" w:rsidR="00741E73" w:rsidRPr="000C6635" w:rsidRDefault="00741E73" w:rsidP="00724E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pct"/>
            <w:hideMark/>
          </w:tcPr>
          <w:p w14:paraId="4A020FE1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4C27F883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</w:tcPr>
          <w:p w14:paraId="3475A843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E73" w:rsidRPr="000C6635" w14:paraId="789B84EB" w14:textId="77777777" w:rsidTr="007D043F">
        <w:trPr>
          <w:trHeight w:val="433"/>
        </w:trPr>
        <w:tc>
          <w:tcPr>
            <w:tcW w:w="1114" w:type="pct"/>
            <w:hideMark/>
          </w:tcPr>
          <w:p w14:paraId="398681D9" w14:textId="77777777" w:rsidR="00741E73" w:rsidRPr="007D043F" w:rsidRDefault="00741E73" w:rsidP="000C6635">
            <w:pPr>
              <w:rPr>
                <w:rFonts w:ascii="TH SarabunPSK" w:hAnsi="TH SarabunPSK" w:cs="TH SarabunPSK"/>
                <w:sz w:val="28"/>
              </w:rPr>
            </w:pPr>
            <w:r w:rsidRPr="007D043F">
              <w:rPr>
                <w:rFonts w:ascii="TH SarabunPSK" w:hAnsi="TH SarabunPSK" w:cs="TH SarabunPSK"/>
                <w:sz w:val="28"/>
                <w:cs/>
              </w:rPr>
              <w:t>- ค่าครุภัณฑ์</w:t>
            </w:r>
          </w:p>
        </w:tc>
        <w:tc>
          <w:tcPr>
            <w:tcW w:w="668" w:type="pct"/>
          </w:tcPr>
          <w:p w14:paraId="7830251D" w14:textId="2AFFA75D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pct"/>
          </w:tcPr>
          <w:p w14:paraId="6A0CCE15" w14:textId="521FDA1F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</w:tcPr>
          <w:p w14:paraId="084AE1E9" w14:textId="5144A94D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pct"/>
          </w:tcPr>
          <w:p w14:paraId="3BC958CC" w14:textId="4F3B7B09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366069F2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</w:tcPr>
          <w:p w14:paraId="2BCD289B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E73" w:rsidRPr="000C6635" w14:paraId="31770E3D" w14:textId="77777777" w:rsidTr="007D043F">
        <w:trPr>
          <w:trHeight w:val="433"/>
        </w:trPr>
        <w:tc>
          <w:tcPr>
            <w:tcW w:w="1114" w:type="pct"/>
            <w:hideMark/>
          </w:tcPr>
          <w:p w14:paraId="01471792" w14:textId="733546DC" w:rsidR="00741E73" w:rsidRPr="007D043F" w:rsidRDefault="00741E73">
            <w:pPr>
              <w:spacing w:after="200" w:line="276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7D043F">
              <w:rPr>
                <w:rFonts w:ascii="TH SarabunPSK" w:hAnsi="TH SarabunPSK" w:cs="TH SarabunPSK"/>
                <w:sz w:val="28"/>
                <w:cs/>
              </w:rPr>
              <w:t>- ค่าตอบแทนวิทยากร</w:t>
            </w:r>
          </w:p>
        </w:tc>
        <w:tc>
          <w:tcPr>
            <w:tcW w:w="668" w:type="pct"/>
          </w:tcPr>
          <w:p w14:paraId="1F5FFA9B" w14:textId="733546BF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pct"/>
          </w:tcPr>
          <w:p w14:paraId="401DD97C" w14:textId="02FB0681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</w:tcPr>
          <w:p w14:paraId="542D52D5" w14:textId="2CC454EE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pct"/>
          </w:tcPr>
          <w:p w14:paraId="69CFA35F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5DBB663A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</w:tcPr>
          <w:p w14:paraId="794D9C6E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E73" w:rsidRPr="000C6635" w14:paraId="04922E1F" w14:textId="77777777" w:rsidTr="007D043F">
        <w:trPr>
          <w:trHeight w:val="433"/>
        </w:trPr>
        <w:tc>
          <w:tcPr>
            <w:tcW w:w="1114" w:type="pct"/>
            <w:hideMark/>
          </w:tcPr>
          <w:p w14:paraId="3F6A11C0" w14:textId="24692F66" w:rsidR="00741E73" w:rsidRPr="007D043F" w:rsidRDefault="007D043F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  <w:r w:rsidRPr="007D043F">
              <w:rPr>
                <w:rFonts w:ascii="TH SarabunPSK" w:hAnsi="TH SarabunPSK" w:cs="TH SarabunPSK"/>
                <w:sz w:val="28"/>
                <w:cs/>
              </w:rPr>
              <w:t>- ค่าอาหารและ</w:t>
            </w:r>
            <w:r w:rsidR="00741E73" w:rsidRPr="007D043F">
              <w:rPr>
                <w:rFonts w:ascii="TH SarabunPSK" w:hAnsi="TH SarabunPSK" w:cs="TH SarabunPSK"/>
                <w:sz w:val="28"/>
                <w:cs/>
              </w:rPr>
              <w:t>เครื่องดื่ม</w:t>
            </w:r>
          </w:p>
        </w:tc>
        <w:tc>
          <w:tcPr>
            <w:tcW w:w="668" w:type="pct"/>
          </w:tcPr>
          <w:p w14:paraId="6337D98D" w14:textId="5C1B5800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pct"/>
          </w:tcPr>
          <w:p w14:paraId="70A1D827" w14:textId="27E01F3E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</w:tcPr>
          <w:p w14:paraId="0BEE3985" w14:textId="5DE7FCF5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pct"/>
          </w:tcPr>
          <w:p w14:paraId="4D2165C7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154A618E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</w:tcPr>
          <w:p w14:paraId="618D4B64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43F" w:rsidRPr="000C6635" w14:paraId="625CCCF5" w14:textId="77777777" w:rsidTr="007D043F">
        <w:trPr>
          <w:trHeight w:val="433"/>
        </w:trPr>
        <w:tc>
          <w:tcPr>
            <w:tcW w:w="4479" w:type="pct"/>
            <w:gridSpan w:val="6"/>
            <w:shd w:val="clear" w:color="auto" w:fill="auto"/>
          </w:tcPr>
          <w:p w14:paraId="33379D49" w14:textId="1029B1D1" w:rsidR="007D043F" w:rsidRPr="007D043F" w:rsidRDefault="007D043F" w:rsidP="007D043F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521" w:type="pct"/>
          </w:tcPr>
          <w:p w14:paraId="7799CD10" w14:textId="77777777" w:rsidR="007D043F" w:rsidRPr="000C6635" w:rsidRDefault="007D043F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051AC7" w14:textId="77777777" w:rsidR="000C6635" w:rsidRPr="000C6635" w:rsidRDefault="000C6635" w:rsidP="003A3805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200BE6F9" w14:textId="77777777" w:rsidR="000C6635" w:rsidRDefault="000C6635" w:rsidP="003A3805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4DEC686" w14:textId="1724FACD" w:rsidR="005B38F1" w:rsidRPr="000C6635" w:rsidRDefault="00672D44" w:rsidP="003A3805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9. 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ผลที่คาดว่าจะได้รับ  </w:t>
      </w:r>
    </w:p>
    <w:p w14:paraId="7172C7D6" w14:textId="76E8E857" w:rsidR="005B38F1" w:rsidRPr="000C6635" w:rsidRDefault="0012753C" w:rsidP="005B38F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6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38F1" w:rsidRPr="000C663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( </w:t>
      </w:r>
      <w:r w:rsidR="005B38F1" w:rsidRPr="000C6635">
        <w:rPr>
          <w:rFonts w:ascii="TH SarabunPSK" w:hAnsi="TH SarabunPSK" w:cs="TH SarabunPSK"/>
          <w:b/>
          <w:bCs/>
          <w:sz w:val="32"/>
          <w:szCs w:val="32"/>
        </w:rPr>
        <w:t xml:space="preserve">Output </w:t>
      </w:r>
      <w:r w:rsidR="005B38F1" w:rsidRPr="000C6635">
        <w:rPr>
          <w:rFonts w:ascii="TH SarabunPSK" w:hAnsi="TH SarabunPSK" w:cs="TH SarabunPSK"/>
          <w:b/>
          <w:bCs/>
          <w:sz w:val="32"/>
          <w:szCs w:val="32"/>
          <w:cs/>
        </w:rPr>
        <w:t>) พร้อมตัวชี้วัดผลผลิต</w:t>
      </w:r>
    </w:p>
    <w:p w14:paraId="4276C1E9" w14:textId="77777777" w:rsidR="00EC28A2" w:rsidRPr="000C6635" w:rsidRDefault="00EC28A2" w:rsidP="00EC28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7222B8A0" w14:textId="2C7E17AD" w:rsidR="005B38F1" w:rsidRPr="000C6635" w:rsidRDefault="005B38F1" w:rsidP="005B38F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635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 (</w:t>
      </w:r>
      <w:r w:rsidRPr="000C6635">
        <w:rPr>
          <w:rFonts w:ascii="TH SarabunPSK" w:hAnsi="TH SarabunPSK" w:cs="TH SarabunPSK"/>
          <w:b/>
          <w:bCs/>
          <w:sz w:val="32"/>
          <w:szCs w:val="32"/>
        </w:rPr>
        <w:t xml:space="preserve"> Outcome </w:t>
      </w:r>
      <w:r w:rsidRPr="000C6635">
        <w:rPr>
          <w:rFonts w:ascii="TH SarabunPSK" w:hAnsi="TH SarabunPSK" w:cs="TH SarabunPSK"/>
          <w:b/>
          <w:bCs/>
          <w:sz w:val="32"/>
          <w:szCs w:val="32"/>
          <w:cs/>
        </w:rPr>
        <w:t>) พร้อมตัวชี้วัดผลผลิต</w:t>
      </w:r>
    </w:p>
    <w:p w14:paraId="7C5F0EBA" w14:textId="77777777" w:rsidR="00EC28A2" w:rsidRPr="000C6635" w:rsidRDefault="00EC28A2" w:rsidP="00EC28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6044B6BA" w14:textId="77777777" w:rsidR="00961972" w:rsidRDefault="00961972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8187C5D" w14:textId="00B637A9" w:rsidR="005B38F1" w:rsidRPr="000C6635" w:rsidRDefault="00672D44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10. 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การติดตามและการประเมินผลโครงการ</w:t>
      </w:r>
    </w:p>
    <w:p w14:paraId="5E68061A" w14:textId="135971DE" w:rsidR="005B38F1" w:rsidRPr="000C6635" w:rsidRDefault="005B38F1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EC28A2" w:rsidRPr="000C6635">
        <w:rPr>
          <w:rFonts w:ascii="TH SarabunPSK" w:eastAsia="Cordia New" w:hAnsi="TH SarabunPSK" w:cs="TH SarabunPSK"/>
          <w:sz w:val="32"/>
          <w:szCs w:val="32"/>
        </w:rPr>
        <w:sym w:font="Wingdings 2" w:char="00A3"/>
      </w:r>
      <w:r w:rsidR="00EC28A2" w:rsidRPr="000C663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C6635">
        <w:rPr>
          <w:rFonts w:ascii="TH SarabunPSK" w:eastAsia="Cordia New" w:hAnsi="TH SarabunPSK" w:cs="TH SarabunPSK"/>
          <w:sz w:val="32"/>
          <w:szCs w:val="32"/>
          <w:cs/>
        </w:rPr>
        <w:t>โดยใช้แบบสอบถาม</w:t>
      </w:r>
    </w:p>
    <w:p w14:paraId="57BEF946" w14:textId="55DC9290" w:rsidR="005B38F1" w:rsidRPr="000C6635" w:rsidRDefault="005B38F1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C6635">
        <w:rPr>
          <w:rFonts w:ascii="TH SarabunPSK" w:eastAsia="Cordia New" w:hAnsi="TH SarabunPSK" w:cs="TH SarabunPSK"/>
          <w:sz w:val="32"/>
          <w:szCs w:val="32"/>
        </w:rPr>
        <w:sym w:font="Wingdings 2" w:char="00A3"/>
      </w:r>
      <w:r w:rsidR="00EC28A2" w:rsidRPr="000C663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C6635">
        <w:rPr>
          <w:rFonts w:ascii="TH SarabunPSK" w:eastAsia="Cordia New" w:hAnsi="TH SarabunPSK" w:cs="TH SarabunPSK"/>
          <w:sz w:val="32"/>
          <w:szCs w:val="32"/>
          <w:cs/>
        </w:rPr>
        <w:t>โดยใช้แบบสัมภาษณ์</w:t>
      </w:r>
    </w:p>
    <w:p w14:paraId="546DC680" w14:textId="45F1FE89" w:rsidR="005B38F1" w:rsidRPr="000C6635" w:rsidRDefault="005B38F1" w:rsidP="005B38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C6635">
        <w:rPr>
          <w:rFonts w:ascii="TH SarabunPSK" w:eastAsia="Cordia New" w:hAnsi="TH SarabunPSK" w:cs="TH SarabunPSK"/>
          <w:sz w:val="32"/>
          <w:szCs w:val="32"/>
        </w:rPr>
        <w:tab/>
      </w:r>
      <w:r w:rsidRPr="000C6635">
        <w:rPr>
          <w:rFonts w:ascii="TH SarabunPSK" w:eastAsia="Cordia New" w:hAnsi="TH SarabunPSK" w:cs="TH SarabunPSK"/>
          <w:sz w:val="32"/>
          <w:szCs w:val="32"/>
        </w:rPr>
        <w:sym w:font="Wingdings 2" w:char="00A3"/>
      </w:r>
      <w:r w:rsidR="00EC28A2" w:rsidRPr="000C663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C6635">
        <w:rPr>
          <w:rFonts w:ascii="TH SarabunPSK" w:eastAsia="Cordia New" w:hAnsi="TH SarabunPSK" w:cs="TH SarabunPSK"/>
          <w:sz w:val="32"/>
          <w:szCs w:val="32"/>
          <w:cs/>
        </w:rPr>
        <w:t>อื่นๆ</w:t>
      </w:r>
      <w:r w:rsidRPr="000C6635">
        <w:rPr>
          <w:rFonts w:ascii="TH SarabunPSK" w:eastAsia="Cordia New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…………………………………………………………………………………………………………………….</w:t>
      </w:r>
    </w:p>
    <w:p w14:paraId="1264EEB3" w14:textId="77777777" w:rsidR="005B38F1" w:rsidRPr="000C6635" w:rsidRDefault="005B38F1" w:rsidP="005B38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C6635">
        <w:rPr>
          <w:rFonts w:ascii="TH SarabunPSK" w:eastAsia="Cordia New" w:hAnsi="TH SarabunPSK" w:cs="TH SarabunPSK"/>
          <w:sz w:val="32"/>
          <w:szCs w:val="32"/>
        </w:rPr>
        <w:tab/>
      </w:r>
      <w:r w:rsidRPr="000C6635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…………………………………………………………………………………………………………………………….</w:t>
      </w:r>
    </w:p>
    <w:p w14:paraId="45260678" w14:textId="77777777" w:rsidR="005B38F1" w:rsidRPr="000C6635" w:rsidRDefault="005B38F1" w:rsidP="005B38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C6635">
        <w:rPr>
          <w:rFonts w:ascii="TH SarabunPSK" w:eastAsia="Cordia New" w:hAnsi="TH SarabunPSK" w:cs="TH SarabunPSK"/>
          <w:sz w:val="32"/>
          <w:szCs w:val="32"/>
        </w:rPr>
        <w:tab/>
      </w:r>
      <w:r w:rsidRPr="000C6635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…………………………………………………………………………………………………………………………….</w:t>
      </w:r>
    </w:p>
    <w:p w14:paraId="03A89250" w14:textId="77777777" w:rsidR="000C6635" w:rsidRDefault="000C6635" w:rsidP="004708C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7501AED9" w14:textId="77777777" w:rsidR="000C6635" w:rsidRDefault="000C6635" w:rsidP="004708C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5C9DA5FA" w14:textId="77777777" w:rsidR="000C6635" w:rsidRDefault="000C6635" w:rsidP="004708C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6F55E6F" w14:textId="77777777" w:rsidR="000C6635" w:rsidRDefault="000C6635" w:rsidP="004708C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E349068" w14:textId="77777777" w:rsidR="000C6635" w:rsidRDefault="000C6635" w:rsidP="004708C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483D11CC" w14:textId="77777777" w:rsidR="007D043F" w:rsidRDefault="007D043F" w:rsidP="004708C9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</w:rPr>
      </w:pPr>
    </w:p>
    <w:p w14:paraId="3E289D17" w14:textId="430F8A57" w:rsidR="005359CA" w:rsidRPr="000C6635" w:rsidRDefault="005359CA" w:rsidP="004708C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14:paraId="371F3F17" w14:textId="3DC3223C" w:rsidR="005359CA" w:rsidRPr="000C6635" w:rsidRDefault="005359CA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="00344067"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>(</w:t>
      </w:r>
      <w:r w:rsidR="00B31E8D" w:rsidRPr="000C6635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</w:t>
      </w:r>
    </w:p>
    <w:p w14:paraId="44C436FD" w14:textId="6D45100B" w:rsidR="005359CA" w:rsidRPr="000C6635" w:rsidRDefault="00344067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640DB" w:rsidRPr="000C663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C66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D67" w:rsidRPr="000C6635">
        <w:rPr>
          <w:rFonts w:ascii="TH SarabunPSK" w:hAnsi="TH SarabunPSK" w:cs="TH SarabunPSK"/>
          <w:sz w:val="32"/>
          <w:szCs w:val="32"/>
          <w:cs/>
        </w:rPr>
        <w:t>หัวหน้าแผนก</w:t>
      </w:r>
      <w:r w:rsidR="00B31E8D" w:rsidRPr="000C6635">
        <w:rPr>
          <w:rFonts w:ascii="TH SarabunPSK" w:hAnsi="TH SarabunPSK" w:cs="TH SarabunPSK"/>
          <w:sz w:val="32"/>
          <w:szCs w:val="32"/>
          <w:cs/>
        </w:rPr>
        <w:t>/หัวหน้างาน...........................</w:t>
      </w:r>
    </w:p>
    <w:p w14:paraId="0B360FB3" w14:textId="77777777" w:rsidR="00EC28A2" w:rsidRPr="000C6635" w:rsidRDefault="00EC28A2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AB9DA8" w14:textId="77777777" w:rsidR="009640DB" w:rsidRPr="000C6635" w:rsidRDefault="009640DB" w:rsidP="009640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CC151E" w14:textId="73713081" w:rsidR="009640DB" w:rsidRPr="000C6635" w:rsidRDefault="009640DB" w:rsidP="009640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 xml:space="preserve">ความเห็นของรองผู้อำนวยการฝ่าย </w:t>
      </w:r>
      <w:r w:rsidRPr="000C663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0C6635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0C6635">
        <w:rPr>
          <w:rFonts w:ascii="TH SarabunPSK" w:hAnsi="TH SarabunPSK" w:cs="TH SarabunPSK"/>
          <w:sz w:val="32"/>
          <w:szCs w:val="32"/>
        </w:rPr>
        <w:t>............................</w:t>
      </w:r>
      <w:r w:rsidRPr="000C6635">
        <w:rPr>
          <w:rFonts w:ascii="TH SarabunPSK" w:hAnsi="TH SarabunPSK" w:cs="TH SarabunPSK"/>
          <w:sz w:val="32"/>
          <w:szCs w:val="32"/>
          <w:cs/>
        </w:rPr>
        <w:t>...</w:t>
      </w:r>
      <w:r w:rsidR="00B31E8D" w:rsidRPr="000C6635">
        <w:rPr>
          <w:rFonts w:ascii="TH SarabunPSK" w:hAnsi="TH SarabunPSK" w:cs="TH SarabunPSK"/>
          <w:sz w:val="32"/>
          <w:szCs w:val="32"/>
          <w:cs/>
        </w:rPr>
        <w:t>.............</w:t>
      </w:r>
      <w:r w:rsidRPr="000C6635">
        <w:rPr>
          <w:rFonts w:ascii="TH SarabunPSK" w:hAnsi="TH SarabunPSK" w:cs="TH SarabunPSK"/>
          <w:sz w:val="32"/>
          <w:szCs w:val="32"/>
          <w:cs/>
        </w:rPr>
        <w:t>..</w:t>
      </w:r>
    </w:p>
    <w:p w14:paraId="7F52E6A1" w14:textId="77777777" w:rsidR="009640DB" w:rsidRPr="000C6635" w:rsidRDefault="009640DB" w:rsidP="009640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0C6635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A669A50" w14:textId="77777777" w:rsidR="009640DB" w:rsidRPr="000C6635" w:rsidRDefault="009640DB" w:rsidP="009640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3AB13A" w14:textId="77777777" w:rsidR="009640DB" w:rsidRPr="000C6635" w:rsidRDefault="009640DB" w:rsidP="009640D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FADC076" w14:textId="5C6FF918" w:rsidR="009640DB" w:rsidRPr="000C6635" w:rsidRDefault="009640DB" w:rsidP="009640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  <w:t>(</w:t>
      </w:r>
      <w:r w:rsidR="00B31E8D" w:rsidRPr="000C663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0C6635">
        <w:rPr>
          <w:rFonts w:ascii="TH SarabunPSK" w:hAnsi="TH SarabunPSK" w:cs="TH SarabunPSK"/>
          <w:sz w:val="32"/>
          <w:szCs w:val="32"/>
          <w:cs/>
        </w:rPr>
        <w:t>)</w:t>
      </w:r>
    </w:p>
    <w:p w14:paraId="17BD1FCC" w14:textId="1D1616B0" w:rsidR="009640DB" w:rsidRPr="000C6635" w:rsidRDefault="009640DB" w:rsidP="009640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  <w:t xml:space="preserve">     รองผู้อำนวยการฝ่าย</w:t>
      </w:r>
      <w:r w:rsidR="00B31E8D" w:rsidRPr="000C6635">
        <w:rPr>
          <w:rFonts w:ascii="TH SarabunPSK" w:hAnsi="TH SarabunPSK" w:cs="TH SarabunPSK"/>
          <w:sz w:val="32"/>
          <w:szCs w:val="32"/>
          <w:cs/>
        </w:rPr>
        <w:t>.................</w:t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</w:p>
    <w:p w14:paraId="4D79A00A" w14:textId="77777777" w:rsidR="009640DB" w:rsidRPr="000C6635" w:rsidRDefault="009640DB" w:rsidP="009640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D1B4DD" w14:textId="77777777" w:rsidR="004708C9" w:rsidRPr="000C6635" w:rsidRDefault="004708C9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2B8C90" w14:textId="61CAD712" w:rsidR="005359CA" w:rsidRPr="000C6635" w:rsidRDefault="005359CA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>ความเห็นของหัวหน้างานวางแผน</w:t>
      </w:r>
      <w:r w:rsidR="000130EB" w:rsidRPr="000C6635">
        <w:rPr>
          <w:rFonts w:ascii="TH SarabunPSK" w:hAnsi="TH SarabunPSK" w:cs="TH SarabunPSK"/>
          <w:sz w:val="32"/>
          <w:szCs w:val="32"/>
          <w:cs/>
        </w:rPr>
        <w:t>และงบประมาณ</w:t>
      </w:r>
      <w:r w:rsidR="004708C9" w:rsidRPr="000C6635">
        <w:rPr>
          <w:rFonts w:ascii="TH SarabunPSK" w:hAnsi="TH SarabunPSK" w:cs="TH SarabunPSK"/>
          <w:sz w:val="32"/>
          <w:szCs w:val="32"/>
          <w:cs/>
        </w:rPr>
        <w:t>.....</w:t>
      </w:r>
      <w:r w:rsidRPr="000C6635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0C6635">
        <w:rPr>
          <w:rFonts w:ascii="TH SarabunPSK" w:hAnsi="TH SarabunPSK" w:cs="TH SarabunPSK"/>
          <w:sz w:val="32"/>
          <w:szCs w:val="32"/>
        </w:rPr>
        <w:t>.......................</w:t>
      </w:r>
      <w:r w:rsidR="000130EB" w:rsidRPr="000C6635">
        <w:rPr>
          <w:rFonts w:ascii="TH SarabunPSK" w:hAnsi="TH SarabunPSK" w:cs="TH SarabunPSK"/>
          <w:sz w:val="32"/>
          <w:szCs w:val="32"/>
          <w:cs/>
        </w:rPr>
        <w:t>........</w:t>
      </w:r>
      <w:r w:rsidRPr="000C6635">
        <w:rPr>
          <w:rFonts w:ascii="TH SarabunPSK" w:hAnsi="TH SarabunPSK" w:cs="TH SarabunPSK"/>
          <w:sz w:val="32"/>
          <w:szCs w:val="32"/>
        </w:rPr>
        <w:t>..</w:t>
      </w:r>
    </w:p>
    <w:p w14:paraId="0D155394" w14:textId="77777777" w:rsidR="002704DA" w:rsidRPr="000C6635" w:rsidRDefault="002704DA" w:rsidP="002704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CF06310" w14:textId="77777777" w:rsidR="002704DA" w:rsidRPr="000C6635" w:rsidRDefault="002704DA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1283BF" w14:textId="77777777" w:rsidR="00492038" w:rsidRPr="000C6635" w:rsidRDefault="00492038" w:rsidP="004708C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6BC5432" w14:textId="4B153CA9" w:rsidR="005359CA" w:rsidRPr="000C6635" w:rsidRDefault="005359CA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="002704DA" w:rsidRPr="000C66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5CE7" w:rsidRPr="000C663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704DA" w:rsidRPr="000C66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6635">
        <w:rPr>
          <w:rFonts w:ascii="TH SarabunPSK" w:hAnsi="TH SarabunPSK" w:cs="TH SarabunPSK"/>
          <w:sz w:val="32"/>
          <w:szCs w:val="32"/>
          <w:cs/>
        </w:rPr>
        <w:t>(</w:t>
      </w:r>
      <w:r w:rsidR="00145CE7" w:rsidRPr="000C6635">
        <w:rPr>
          <w:rFonts w:ascii="TH SarabunPSK" w:hAnsi="TH SarabunPSK" w:cs="TH SarabunPSK"/>
          <w:sz w:val="32"/>
          <w:szCs w:val="32"/>
          <w:cs/>
        </w:rPr>
        <w:t>นางอรทัย  ซาเสน</w:t>
      </w:r>
      <w:r w:rsidRPr="000C6635">
        <w:rPr>
          <w:rFonts w:ascii="TH SarabunPSK" w:hAnsi="TH SarabunPSK" w:cs="TH SarabunPSK"/>
          <w:sz w:val="32"/>
          <w:szCs w:val="32"/>
          <w:cs/>
        </w:rPr>
        <w:t>)</w:t>
      </w:r>
    </w:p>
    <w:p w14:paraId="21F6BA83" w14:textId="1EA5EDDA" w:rsidR="005359CA" w:rsidRPr="000C6635" w:rsidRDefault="005359CA" w:rsidP="004708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="004708C9" w:rsidRPr="000C663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C6635">
        <w:rPr>
          <w:rFonts w:ascii="TH SarabunPSK" w:hAnsi="TH SarabunPSK" w:cs="TH SarabunPSK"/>
          <w:sz w:val="32"/>
          <w:szCs w:val="32"/>
          <w:cs/>
        </w:rPr>
        <w:t>หัวหน้างานวางแผน</w:t>
      </w:r>
      <w:r w:rsidR="004708C9" w:rsidRPr="000C6635">
        <w:rPr>
          <w:rFonts w:ascii="TH SarabunPSK" w:hAnsi="TH SarabunPSK" w:cs="TH SarabunPSK"/>
          <w:sz w:val="32"/>
          <w:szCs w:val="32"/>
          <w:cs/>
        </w:rPr>
        <w:t>และงบประมาณ</w:t>
      </w:r>
    </w:p>
    <w:p w14:paraId="115DFDD9" w14:textId="77777777" w:rsidR="005359CA" w:rsidRPr="000C6635" w:rsidRDefault="005359CA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1443B2" w14:textId="77777777" w:rsidR="004708C9" w:rsidRPr="000C6635" w:rsidRDefault="004708C9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7344FB" w14:textId="7075018A" w:rsidR="005359CA" w:rsidRPr="000C6635" w:rsidRDefault="005359CA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>ความเห็นของรองผู้อำน</w:t>
      </w:r>
      <w:r w:rsidR="003133C4" w:rsidRPr="000C6635">
        <w:rPr>
          <w:rFonts w:ascii="TH SarabunPSK" w:hAnsi="TH SarabunPSK" w:cs="TH SarabunPSK"/>
          <w:sz w:val="32"/>
          <w:szCs w:val="32"/>
          <w:cs/>
        </w:rPr>
        <w:t>วยการฝ่าย</w:t>
      </w:r>
      <w:r w:rsidR="000130EB" w:rsidRPr="000C6635">
        <w:rPr>
          <w:rFonts w:ascii="TH SarabunPSK" w:hAnsi="TH SarabunPSK" w:cs="TH SarabunPSK"/>
          <w:sz w:val="32"/>
          <w:szCs w:val="32"/>
          <w:cs/>
        </w:rPr>
        <w:t>แผนงานและความร่วมมือ</w:t>
      </w:r>
      <w:r w:rsidRPr="000C6635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0C6635">
        <w:rPr>
          <w:rFonts w:ascii="TH SarabunPSK" w:hAnsi="TH SarabunPSK" w:cs="TH SarabunPSK"/>
          <w:sz w:val="32"/>
          <w:szCs w:val="32"/>
        </w:rPr>
        <w:t>....................................</w:t>
      </w:r>
      <w:r w:rsidR="002704DA" w:rsidRPr="000C6635">
        <w:rPr>
          <w:rFonts w:ascii="TH SarabunPSK" w:hAnsi="TH SarabunPSK" w:cs="TH SarabunPSK"/>
          <w:sz w:val="32"/>
          <w:szCs w:val="32"/>
          <w:cs/>
        </w:rPr>
        <w:t>...</w:t>
      </w:r>
      <w:r w:rsidR="004708C9" w:rsidRPr="000C6635">
        <w:rPr>
          <w:rFonts w:ascii="TH SarabunPSK" w:hAnsi="TH SarabunPSK" w:cs="TH SarabunPSK"/>
          <w:sz w:val="32"/>
          <w:szCs w:val="32"/>
          <w:cs/>
        </w:rPr>
        <w:t>...</w:t>
      </w:r>
    </w:p>
    <w:p w14:paraId="149A6ACB" w14:textId="2BC68097" w:rsidR="002704DA" w:rsidRPr="000C6635" w:rsidRDefault="002704DA" w:rsidP="002704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</w:t>
      </w:r>
    </w:p>
    <w:p w14:paraId="0634046D" w14:textId="77777777" w:rsidR="002704DA" w:rsidRPr="000C6635" w:rsidRDefault="002704DA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7F8B5E" w14:textId="77777777" w:rsidR="00492038" w:rsidRPr="000C6635" w:rsidRDefault="00492038" w:rsidP="004708C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32A4493" w14:textId="1130CB51" w:rsidR="005359CA" w:rsidRPr="000C6635" w:rsidRDefault="005359CA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="002704DA" w:rsidRPr="000C66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6635">
        <w:rPr>
          <w:rFonts w:ascii="TH SarabunPSK" w:hAnsi="TH SarabunPSK" w:cs="TH SarabunPSK"/>
          <w:sz w:val="32"/>
          <w:szCs w:val="32"/>
          <w:cs/>
        </w:rPr>
        <w:t>(</w:t>
      </w:r>
      <w:r w:rsidR="002A3D67" w:rsidRPr="000C6635">
        <w:rPr>
          <w:rFonts w:ascii="TH SarabunPSK" w:hAnsi="TH SarabunPSK" w:cs="TH SarabunPSK"/>
          <w:sz w:val="32"/>
          <w:szCs w:val="32"/>
          <w:cs/>
        </w:rPr>
        <w:t>นางราตรี  สะดีวงศ์</w:t>
      </w:r>
      <w:r w:rsidRPr="000C6635">
        <w:rPr>
          <w:rFonts w:ascii="TH SarabunPSK" w:hAnsi="TH SarabunPSK" w:cs="TH SarabunPSK"/>
          <w:sz w:val="32"/>
          <w:szCs w:val="32"/>
          <w:cs/>
        </w:rPr>
        <w:t>)</w:t>
      </w:r>
    </w:p>
    <w:p w14:paraId="77958AC0" w14:textId="36802AAF" w:rsidR="005359CA" w:rsidRPr="000C6635" w:rsidRDefault="005359CA" w:rsidP="004708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="00344067"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 w:rsidR="000130EB" w:rsidRPr="000C6635">
        <w:rPr>
          <w:rFonts w:ascii="TH SarabunPSK" w:hAnsi="TH SarabunPSK" w:cs="TH SarabunPSK"/>
          <w:sz w:val="32"/>
          <w:szCs w:val="32"/>
          <w:cs/>
        </w:rPr>
        <w:t>แผนงานและความร่วมมือ</w:t>
      </w:r>
    </w:p>
    <w:p w14:paraId="7C3216F3" w14:textId="77777777" w:rsidR="004708C9" w:rsidRPr="000C6635" w:rsidRDefault="004708C9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7D8211" w14:textId="5FC53671" w:rsidR="005359CA" w:rsidRPr="000C6635" w:rsidRDefault="005359CA" w:rsidP="002704D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>ผู้อนุมัติโครงการ....................................................</w:t>
      </w:r>
      <w:r w:rsidR="002704DA" w:rsidRPr="000C663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</w:p>
    <w:p w14:paraId="2687DA79" w14:textId="793FFE23" w:rsidR="002704DA" w:rsidRPr="000C6635" w:rsidRDefault="002704DA" w:rsidP="002704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</w:t>
      </w:r>
    </w:p>
    <w:p w14:paraId="4BE9B989" w14:textId="77777777" w:rsidR="00492038" w:rsidRPr="000C6635" w:rsidRDefault="00492038" w:rsidP="004708C9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14:paraId="3F2C56BB" w14:textId="77777777" w:rsidR="0030338A" w:rsidRPr="000C6635" w:rsidRDefault="0030338A" w:rsidP="004708C9">
      <w:pPr>
        <w:spacing w:after="0" w:line="240" w:lineRule="auto"/>
        <w:ind w:left="2880"/>
        <w:rPr>
          <w:rFonts w:ascii="TH SarabunPSK" w:hAnsi="TH SarabunPSK" w:cs="TH SarabunPSK"/>
          <w:sz w:val="16"/>
          <w:szCs w:val="16"/>
          <w:cs/>
        </w:rPr>
      </w:pPr>
    </w:p>
    <w:p w14:paraId="69244F89" w14:textId="2AC0477B" w:rsidR="009640DB" w:rsidRPr="000C6635" w:rsidRDefault="005359CA" w:rsidP="004708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="002704DA" w:rsidRPr="000C663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C6635">
        <w:rPr>
          <w:rFonts w:ascii="TH SarabunPSK" w:hAnsi="TH SarabunPSK" w:cs="TH SarabunPSK"/>
          <w:sz w:val="32"/>
          <w:szCs w:val="32"/>
          <w:cs/>
        </w:rPr>
        <w:t>(</w:t>
      </w:r>
      <w:r w:rsidR="002A3D67" w:rsidRPr="000C6635">
        <w:rPr>
          <w:rFonts w:ascii="TH SarabunPSK" w:hAnsi="TH SarabunPSK" w:cs="TH SarabunPSK"/>
          <w:sz w:val="32"/>
          <w:szCs w:val="32"/>
          <w:cs/>
        </w:rPr>
        <w:t>นายธาตรี  พิบูลมณฑา</w:t>
      </w:r>
      <w:r w:rsidR="009640DB" w:rsidRPr="000C6635">
        <w:rPr>
          <w:rFonts w:ascii="TH SarabunPSK" w:hAnsi="TH SarabunPSK" w:cs="TH SarabunPSK"/>
          <w:sz w:val="32"/>
          <w:szCs w:val="32"/>
          <w:cs/>
        </w:rPr>
        <w:t>)</w:t>
      </w:r>
    </w:p>
    <w:p w14:paraId="02DA8B3E" w14:textId="31BBCDE5" w:rsidR="005359CA" w:rsidRPr="000C6635" w:rsidRDefault="00344067" w:rsidP="004708C9">
      <w:pPr>
        <w:spacing w:line="240" w:lineRule="auto"/>
        <w:rPr>
          <w:rFonts w:ascii="TH SarabunPSK" w:hAnsi="TH SarabunPSK" w:cs="TH SarabunPSK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="004708C9" w:rsidRPr="000C663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359CA" w:rsidRPr="000C6635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ผู้อำนวยการวิทยาลัยเทคนิคอุบลราชธานี</w:t>
      </w:r>
    </w:p>
    <w:sectPr w:rsidR="005359CA" w:rsidRPr="000C6635" w:rsidSect="00524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C85"/>
    <w:multiLevelType w:val="hybridMultilevel"/>
    <w:tmpl w:val="CFF6CC82"/>
    <w:lvl w:ilvl="0" w:tplc="877AE15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1"/>
    <w:rsid w:val="000130EB"/>
    <w:rsid w:val="00065E99"/>
    <w:rsid w:val="000C6635"/>
    <w:rsid w:val="0012753C"/>
    <w:rsid w:val="00145CE7"/>
    <w:rsid w:val="002704DA"/>
    <w:rsid w:val="0027331A"/>
    <w:rsid w:val="00297EAD"/>
    <w:rsid w:val="002A3D67"/>
    <w:rsid w:val="002B3816"/>
    <w:rsid w:val="0030338A"/>
    <w:rsid w:val="003133C4"/>
    <w:rsid w:val="00344067"/>
    <w:rsid w:val="003A3805"/>
    <w:rsid w:val="003C5EA1"/>
    <w:rsid w:val="003F30A1"/>
    <w:rsid w:val="004708C9"/>
    <w:rsid w:val="00492038"/>
    <w:rsid w:val="004B2FD8"/>
    <w:rsid w:val="00524E64"/>
    <w:rsid w:val="005359CA"/>
    <w:rsid w:val="00597A00"/>
    <w:rsid w:val="005B38F1"/>
    <w:rsid w:val="005B5B55"/>
    <w:rsid w:val="005D0438"/>
    <w:rsid w:val="005F4C82"/>
    <w:rsid w:val="00652AD3"/>
    <w:rsid w:val="00672D44"/>
    <w:rsid w:val="006E2D92"/>
    <w:rsid w:val="00724E34"/>
    <w:rsid w:val="00741E73"/>
    <w:rsid w:val="007C3C60"/>
    <w:rsid w:val="007D043F"/>
    <w:rsid w:val="007F0841"/>
    <w:rsid w:val="008052F5"/>
    <w:rsid w:val="00817618"/>
    <w:rsid w:val="008E79AE"/>
    <w:rsid w:val="0095469C"/>
    <w:rsid w:val="00961972"/>
    <w:rsid w:val="009640DB"/>
    <w:rsid w:val="00A25219"/>
    <w:rsid w:val="00A73CAF"/>
    <w:rsid w:val="00AC740B"/>
    <w:rsid w:val="00B31E8D"/>
    <w:rsid w:val="00B52991"/>
    <w:rsid w:val="00B97B09"/>
    <w:rsid w:val="00BC7FC7"/>
    <w:rsid w:val="00D868D6"/>
    <w:rsid w:val="00DC2E4D"/>
    <w:rsid w:val="00E26B04"/>
    <w:rsid w:val="00E3270C"/>
    <w:rsid w:val="00E63748"/>
    <w:rsid w:val="00E9413E"/>
    <w:rsid w:val="00EA1497"/>
    <w:rsid w:val="00EC28A2"/>
    <w:rsid w:val="00ED0970"/>
    <w:rsid w:val="00F94415"/>
    <w:rsid w:val="00FC413D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3D3F"/>
  <w15:docId w15:val="{18E0178B-6A58-4304-899B-0C551D8E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3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0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640D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35</cp:revision>
  <cp:lastPrinted>2023-07-17T02:26:00Z</cp:lastPrinted>
  <dcterms:created xsi:type="dcterms:W3CDTF">2020-06-08T07:20:00Z</dcterms:created>
  <dcterms:modified xsi:type="dcterms:W3CDTF">2023-07-17T02:27:00Z</dcterms:modified>
</cp:coreProperties>
</file>